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DB0" w:rsidRPr="0064144A" w:rsidRDefault="0064144A" w:rsidP="003817E0">
      <w:pPr>
        <w:jc w:val="both"/>
      </w:pPr>
      <w:r w:rsidRPr="0064144A">
        <w:t xml:space="preserve">30 </w:t>
      </w:r>
      <w:r>
        <w:rPr>
          <w:lang w:val="en-US"/>
        </w:rPr>
        <w:t>years</w:t>
      </w:r>
      <w:r w:rsidRPr="0064144A">
        <w:t xml:space="preserve"> </w:t>
      </w:r>
      <w:r>
        <w:rPr>
          <w:lang w:val="en-US"/>
        </w:rPr>
        <w:t>Erasmus</w:t>
      </w:r>
      <w:r w:rsidRPr="0064144A">
        <w:t xml:space="preserve"> +</w:t>
      </w:r>
    </w:p>
    <w:p w:rsidR="0064144A" w:rsidRDefault="000526B8" w:rsidP="003817E0">
      <w:pPr>
        <w:jc w:val="both"/>
      </w:pPr>
      <w:r>
        <w:t>(</w:t>
      </w:r>
      <w:r w:rsidR="0064144A">
        <w:t>Αξιότιμε κύριε Πρύτανη και καθηγητές, αγαπητοί συνομιλητές</w:t>
      </w:r>
      <w:r w:rsidR="00273569">
        <w:t xml:space="preserve"> και συνευρισκόμενοι</w:t>
      </w:r>
      <w:r w:rsidR="0064144A">
        <w:t>,</w:t>
      </w:r>
      <w:r>
        <w:t>)</w:t>
      </w:r>
    </w:p>
    <w:p w:rsidR="0064144A" w:rsidRDefault="0064144A" w:rsidP="003817E0">
      <w:pPr>
        <w:jc w:val="both"/>
      </w:pPr>
      <w:r>
        <w:t xml:space="preserve">Με αφορμή την επέτειο των 30 ετών του προγράμματος </w:t>
      </w:r>
      <w:r>
        <w:rPr>
          <w:lang w:val="en-US"/>
        </w:rPr>
        <w:t>Erasmus</w:t>
      </w:r>
      <w:r w:rsidRPr="0064144A">
        <w:t xml:space="preserve"> + </w:t>
      </w:r>
      <w:r>
        <w:t xml:space="preserve">μου είναι μεγάλη χαρά να μοιραστώ την εμπειρία μου στην ανταλλαγή που έκανα το χειμερινό εξάμηνο που πέρασε με το πανεπιστήμιο της Ουψάλα στη Σουηδία. Το τμήμα στο οποίο έκανα την ανταλλαγή μου ήταν το Οικονομικής Ιστορίας και έμαθα πολλά τόσο μέσα από το τμήμα όσο και από τη διαμονή μου στην Ουψάλα. Το </w:t>
      </w:r>
      <w:r>
        <w:rPr>
          <w:lang w:val="en-US"/>
        </w:rPr>
        <w:t>Erasmus</w:t>
      </w:r>
      <w:r w:rsidRPr="0064144A">
        <w:t xml:space="preserve"> + </w:t>
      </w:r>
      <w:r>
        <w:t xml:space="preserve">είναι παραπάνω από μια απλή υποτροφία είναι μια εμπειρία ζωής, όπως της σχολικής και της φοιτητικής. Προσαρμόζεσαι σε νέα δεδομένα, μπαίνεις σε έναν καινούργιο ρυθμό ζωής, αντιμετωπίζεις προβλήματα, προσπαθείς να τα ξεπεράσεις και φθάνεις στο αποτέλεσμα το να αποκτήσεις γνώσεις τόσο εμπειρικές όσο και γνωστικές σε ένα αρκετά γρήγορο χρονικό διάστημα. Όπως και αρκετά προγράμματα της Ε.Ε. έτσι και το </w:t>
      </w:r>
      <w:r>
        <w:rPr>
          <w:lang w:val="en-US"/>
        </w:rPr>
        <w:t>Erasmus</w:t>
      </w:r>
      <w:r w:rsidRPr="0064144A">
        <w:t xml:space="preserve"> + </w:t>
      </w:r>
      <w:r>
        <w:t>σου δίνουν τη δυνατότητα να γίνεις πολίτης του κόσμου</w:t>
      </w:r>
      <w:r w:rsidR="003817E0">
        <w:t>,</w:t>
      </w:r>
      <w:r>
        <w:t xml:space="preserve"> να αφουγκραστείς διαφορετικές σκέψεις και τρόπους ζωής να πάρεις μια ευρύτερη εικόνα των καταστάσεων που επικρατούν εκτός των συνόρων της χώρας σου και τη μαγεία του να ταξιδέψεις, να αποκομίσεις καινούργιες εμπειρίες σαν επισκέπτης, αλλά και σαν άνθρωπος που ζεις σε μια άλλη χώρα. Είναι μαγι</w:t>
      </w:r>
      <w:r w:rsidR="003817E0">
        <w:t>κό το γεγονός ότι προσπαθείς να σκεφθείς έξω από το κουτί, όπως λέει ένας αγγλικός ιδιωματισμός, και ταυτόχρονα να αντιληφθείς τα νέα δεδομένα και να προσαρμοσθείς σε αυτά. Να δώσεις στοιχεία του χαρακτήρα σου και της χώρας από την οποία προέρχεσαι και να πάρεις από τους άλλους στοιχεία που θα σε κάνουν να γίνεις καλύτερος και να προχωρήσεις στο στίβο της ζωής.</w:t>
      </w:r>
    </w:p>
    <w:p w:rsidR="003817E0" w:rsidRDefault="003817E0" w:rsidP="003817E0">
      <w:pPr>
        <w:jc w:val="both"/>
      </w:pPr>
      <w:r>
        <w:t xml:space="preserve">Το πρόγραμμα μου έδωσε τη δυνατότητα να έρθω σε επαφή με άτομα από διαφορετικές χώρες τόσο στην Ευρώπη όσο και από άλλες ηπείρους και να μάθω μέσα από τη καθημερινή επικοινωνία και επαφή το πώς </w:t>
      </w:r>
      <w:r w:rsidR="004D4F2D">
        <w:t xml:space="preserve">ζούνε, πως σκέφτονται και αρκετά πράγματα από τη χώρα τους, όπως το φαγητό, η μουσική, η τέχνη, το θέατρο, αλλά και η γλώσσα τους. Η επικοινωνία και με τα άτομα της χώρας που διέμεινα ήταν ιδιαίτερη, αφού η σκανδιναβική κουλτούρα και τρόπος ζωής είναι αρκετά ενδιαφέρουσα  διότι είναι εντελώς διαφορετική από τη μεσογειακή και έχει ακόμα αρκετές διαφορές και από την κεντροευρωπαϊκή. Για παράδειγμα, οι Σκανδιναβοί έχουν αρκετά αργό τρόπο ζωής και ήρεμο σε σχέση με το γρήγορο τρόπο ζωής των κεντροευρωπαϊκών λαών, αλλά είναι διαφορετικοί στον τρόπο επικοινωνίας και διασκέδασης από αυτόν τον μεσογειακών χωρών. Ιδιαίτερη εντύπωση μου έκανε η λέξη </w:t>
      </w:r>
      <w:proofErr w:type="spellStart"/>
      <w:r w:rsidR="004D4F2D">
        <w:rPr>
          <w:lang w:val="en-US"/>
        </w:rPr>
        <w:t>fika</w:t>
      </w:r>
      <w:proofErr w:type="spellEnd"/>
      <w:r w:rsidR="004D4F2D" w:rsidRPr="004D4F2D">
        <w:t xml:space="preserve">, </w:t>
      </w:r>
      <w:r w:rsidR="004D4F2D">
        <w:t>το οποίο είναι κοινωνικός θεσμός στη Σουηδία</w:t>
      </w:r>
      <w:r w:rsidR="00C2498C">
        <w:t xml:space="preserve"> </w:t>
      </w:r>
      <w:r w:rsidR="004D4F2D">
        <w:t>και σημαίνει έχω διάλλειμα, συνήθως καφέ, με συνεργάτες, φίλους, γνωστούς ή την οικογένεια.</w:t>
      </w:r>
      <w:r w:rsidR="00C2498C">
        <w:t xml:space="preserve"> Είναι ένα σημαντικό μέρος της σουηδικής κουλτούρας και από εκεί καταλαβαίνεις τόσο τον διαφορετικό κοινωνικό τρόπο ζωής, σκέψης, μια καινούργια κουλτούρα, η οποία όμως είναι ένα διαφορετικό λιθαράκι στον πολυδιάστατο και πολυπολιτισμικό κόσμο που ζούμε.</w:t>
      </w:r>
    </w:p>
    <w:p w:rsidR="00C2498C" w:rsidRDefault="00C2498C" w:rsidP="003817E0">
      <w:pPr>
        <w:jc w:val="both"/>
      </w:pPr>
      <w:r>
        <w:t>Το πανεπιστήμιο ήταν αρκετά οργανωμένο, η βιβλιοθήκη μου έκανε ιδιαίτερη εντύπωση για την πληθώρα υλικού που είχε να σου δώσει, αλλά και την υποστήριξη που είχες από το προσωπικό της. Η βιβλιοθήκη του πανεπιστημίου έχει πολλά παραρτήματα μέσα στη πόλη ανάλογα με την επιστήμη και το τμήμα στο οποίο ανήκεις. Βέβαια υπάρχει και η κεντρική βιβλιοθήκη (</w:t>
      </w:r>
      <w:r>
        <w:rPr>
          <w:lang w:val="en-US"/>
        </w:rPr>
        <w:t>Carolina</w:t>
      </w:r>
      <w:r w:rsidRPr="00C2498C">
        <w:t xml:space="preserve"> </w:t>
      </w:r>
      <w:proofErr w:type="spellStart"/>
      <w:r>
        <w:rPr>
          <w:lang w:val="en-US"/>
        </w:rPr>
        <w:t>Rediviva</w:t>
      </w:r>
      <w:proofErr w:type="spellEnd"/>
      <w:r w:rsidRPr="00C2498C">
        <w:t xml:space="preserve">) </w:t>
      </w:r>
      <w:r>
        <w:t xml:space="preserve">η οποία σου προσφέρει τόσο μια υπέροχη θέα της πόλης από ψηλά όσο και το να </w:t>
      </w:r>
      <w:r w:rsidR="003A3ADD">
        <w:t>αφιερώ</w:t>
      </w:r>
      <w:r w:rsidR="00517D31">
        <w:t>σει</w:t>
      </w:r>
      <w:r>
        <w:t xml:space="preserve">ς χρόνου μελέτης και ενασχόλησής σου με τις εργασίες </w:t>
      </w:r>
      <w:r>
        <w:lastRenderedPageBreak/>
        <w:t>που έχεις να κάνεις. Ο φόρτος των εργασιών είναι αρκετά πολύς και οι προθεσμίες είναι πολύ κοντά η μία στην άλλη, αφού κάθε μάθημα που επιλέγεις διαρκεί το πολύ ένα μήνα μαζί με τις παραδόσεις, στη συνέχεια ακολουθεί η εξεταστική αυτού και μετά ένα άλλο μάθημα. Το σύστημα αυτό είναι ιδιαίτερο αφού δεν το έχω ξανασυναντήσει ούτε εγώ ούτε άλλα παιδιά από άλλες χώρες μιας και δεν υιοθ</w:t>
      </w:r>
      <w:r w:rsidR="00273569">
        <w:t>ετείται συχνά από διδακτικά προγράμματα σπουδών. Έχει τα θετικά του, αφού αφοσιώνεσαι σε ένα μάθημα κάθε μήνα και έχεις ένα πλάνο αυτού με διαλέξεις, δραστηριότητες ομαδικές, ατομικές προφορικές ή γραπτές, συζήτηση της εργασίας σου στην τάξη και στη συνέχεια ένα μικρό διάστημα επανάληψης μέχρι την ημέρα των εξετάσεων. Οι εξετάσεις γίνονται σε εξεταστικά κέντρα εκτός του πανεπιστημίου, όπου οι φοιτητές πηγαίνουν για να εξεταστούν. Υπάρχουν ειδικές θέσεις σε άτομα που έχουν ειδικές ανάγκες, οι εξετάσεις και ο κανονισμός ομοιάζουν με αυτές των διπλωμάτων ξένων γλωσσών αναφορικά με τη χώρα μας και η εξετάσεις διαρκούν αρκετές ώρες (4-5 ώρες), αν και τα θέματα τις περισσότερες φορές δεν είναι τόσο εκτενή. Υπάρχουν βέβαια και περιπτώσεις υποβολής εργασιών/ερωτήσεων στον υπολογιστή αντί γραπτής εξεταστικής.</w:t>
      </w:r>
    </w:p>
    <w:p w:rsidR="00273569" w:rsidRDefault="00273569" w:rsidP="003817E0">
      <w:pPr>
        <w:jc w:val="both"/>
      </w:pPr>
      <w:r>
        <w:t xml:space="preserve">Όσον αφορά το πανεπιστήμιο έχει αρκετές εγκαταστάσεις, όπως γυμναστήριο, </w:t>
      </w:r>
      <w:r w:rsidR="00111E9C">
        <w:t xml:space="preserve">φοιτητικό ιατρείο, υποστήριξη διεθνών φοιτητών, τα </w:t>
      </w:r>
      <w:r w:rsidR="00111E9C">
        <w:rPr>
          <w:lang w:val="en-US"/>
        </w:rPr>
        <w:t>nations</w:t>
      </w:r>
      <w:r w:rsidR="00111E9C" w:rsidRPr="00111E9C">
        <w:t xml:space="preserve">. </w:t>
      </w:r>
      <w:r w:rsidR="00111E9C">
        <w:t xml:space="preserve">Τα τελευταία είναι σύλλογοι φοιτητών που υπάγονται στο πανεπιστήμιο και καθεμία από αυτές αναπαριστά μια γεωγραφική περιφέρεια/πόλη της Σουηδίας, όπως ο σύλλογος Στοκχόλμης, στον οποίο και ήμουν μέλος, ο σύλλογος του </w:t>
      </w:r>
      <w:proofErr w:type="spellStart"/>
      <w:r w:rsidR="00041CCE">
        <w:t>Γκέτεμπεργκ</w:t>
      </w:r>
      <w:proofErr w:type="spellEnd"/>
      <w:r w:rsidR="00041CCE">
        <w:t xml:space="preserve"> </w:t>
      </w:r>
      <w:proofErr w:type="spellStart"/>
      <w:r w:rsidR="00041CCE">
        <w:t>κ.ο.κ</w:t>
      </w:r>
      <w:proofErr w:type="spellEnd"/>
      <w:r w:rsidR="00041CCE">
        <w:t>. Αυτοί οι σύλλογοι είναι 13 σ</w:t>
      </w:r>
      <w:r w:rsidR="00517D31">
        <w:t>τ</w:t>
      </w:r>
      <w:r w:rsidR="00041CCE">
        <w:t>ον αριθμό και χρονολογούνται από τον 17</w:t>
      </w:r>
      <w:r w:rsidR="00041CCE" w:rsidRPr="00041CCE">
        <w:rPr>
          <w:vertAlign w:val="superscript"/>
        </w:rPr>
        <w:t>ο</w:t>
      </w:r>
      <w:r w:rsidR="00041CCE">
        <w:t xml:space="preserve"> αιώνα, κάνουν αρκετές δραστηριότητες τόσο για τους φοιτητές όσο και τους διεθνείς φοιτητές είτε σε ανταλλαγή είτε σε αυτούς που σπουδάζουν μόνιμα. Η εβδομάδα προσανατολισμού με έκανε να επιλέξω σε ποιον σύλλογο να γίνω μέλος τόσο μέσω των δραστηριότατων (παιχνίδια, </w:t>
      </w:r>
      <w:proofErr w:type="spellStart"/>
      <w:r w:rsidR="00041CCE">
        <w:t>καραόκε</w:t>
      </w:r>
      <w:proofErr w:type="spellEnd"/>
      <w:r w:rsidR="00041CCE">
        <w:t xml:space="preserve"> </w:t>
      </w:r>
      <w:proofErr w:type="spellStart"/>
      <w:r w:rsidR="00041CCE">
        <w:t>πάρτυ</w:t>
      </w:r>
      <w:proofErr w:type="spellEnd"/>
      <w:r w:rsidR="003A3ADD">
        <w:t>, χορωδίες που φημίζεται η Σουηδία για αυτές</w:t>
      </w:r>
      <w:r w:rsidR="00041CCE">
        <w:t xml:space="preserve"> κλπ) που έκαναν όσο και των εγκαταστάσεων που παρείχαν (φοιτητικά εστιατόρια, βιβλιοθήκες κλπ).</w:t>
      </w:r>
    </w:p>
    <w:p w:rsidR="00041CCE" w:rsidRDefault="00041CCE" w:rsidP="003817E0">
      <w:pPr>
        <w:jc w:val="both"/>
      </w:pPr>
      <w:r>
        <w:t>Το διεθνές γραφείο φοιτητών διεξήγαγε εκδρομές στην ύπαιθρο, σε μουσεία, εκκλησίες που υπήρχαν στην περιφέρεια της Ουψάλα με σκοπό να γνωρίσουμε την ιστορία της περιφέρειας, το πώς ξεκίνησε σαν αγροτική περιφέρεια μέχρι την μετέπειτα τεχνολογική και βιομηχανική της αναβάθμιση. Επίσης, είχαμε τη δυνατότητα να ξεναγηθούμε στην Στοκχόλμη και να οργανώσουμε πολλές εκπαιδευτικές δραστηριότητες εκεί.</w:t>
      </w:r>
    </w:p>
    <w:p w:rsidR="00041CCE" w:rsidRDefault="00041CCE" w:rsidP="003817E0">
      <w:pPr>
        <w:jc w:val="both"/>
      </w:pPr>
      <w:r>
        <w:t xml:space="preserve">Η εστία στην οποία διέμεινα ήταν μέσα στην πόλη και οι αποστάσεις τόσο από και προς το τμήμα που ήμουν ήταν κοντά, όσο και προς την τοπική αγορά. Τις εστίες διαχειρίζονται γραφείο του πανεπιστημίου και υπάρχουν κυρίως γύρω και εκτός της </w:t>
      </w:r>
      <w:r w:rsidR="00517D31">
        <w:t xml:space="preserve">πόλης και μία εντός, σε αυτή και την οποία έμενα. Στις εστίες είχαμε χώρο γα εγκαταστάσεις, για βραδιές φαγητού, χορού και πολλών δραστηριοτήτων. Η μετακίνησή μου ήταν το ποδήλατο, όπως και για κάθε φοιτητή της πόλης. Τα Μέσα Μαζικής Μεταφοράς ήταν αρκετά ακριβά οπότε το ποδήλατο είναι εξαιρετικά καλή επιλογή, αν και πρέπει να ξέρεις αρκετά καλά τον χειμώνα για να οδηγείς με ειδικά λάστιχα πάνω στον πάγο. </w:t>
      </w:r>
    </w:p>
    <w:p w:rsidR="003A3ADD" w:rsidRDefault="003A3ADD" w:rsidP="003817E0">
      <w:pPr>
        <w:jc w:val="both"/>
      </w:pPr>
    </w:p>
    <w:p w:rsidR="00517D31" w:rsidRDefault="003A3ADD" w:rsidP="003817E0">
      <w:pPr>
        <w:jc w:val="both"/>
      </w:pPr>
      <w:r>
        <w:t xml:space="preserve">Αυτό που μου έκανε ιδιαίτερη εντύπωση κατά τη διαμονή μου ήταν το πόσο ιδιαίτερα οι φοιτητές υιοθετούσαν τις εργασίες σαν μια ευχάριστη και δημιουργική απασχόληση και </w:t>
      </w:r>
      <w:r>
        <w:lastRenderedPageBreak/>
        <w:t xml:space="preserve">δεν έχαναν χρόνο να τις συζητήσουν με τους συμφοιτητές τους και να μοιραστούν απόψεις και σκέψεις με αυτούς ακόμη και στον ελεύθερό τους χρόνο. Η δυσκολία ήταν τόσο ως προς τις εστίες στις οποίες επικρατούσε μια σύγχυση αφού την περίοδο που είχα διαμείνει ήταν περίοδος ανακαίνισης του κτηρίου, αλλά και οι καιρικές/κλιματικές συνθήκες με ιδιαίτερη εντύπωση την μεγάλη διάρκεια της νύχτας από τα τέλη Οκτώβρη, τη χρήση του δωματίου φωτός και των έντονων καιρικών αλλαγών, ζέστη σε κρύο, πάγος, χιονοθύελλα. </w:t>
      </w:r>
    </w:p>
    <w:p w:rsidR="003A3ADD" w:rsidRDefault="003A3ADD" w:rsidP="003817E0">
      <w:pPr>
        <w:jc w:val="both"/>
      </w:pPr>
      <w:r>
        <w:t>Μπορώ να πω πως με την επιλογή που έκανα για να συμμετέχω στην ανταλλαγή με το συγκεκριμένο πανεπιστήμιο ήταν ενδιαφέρουσα όχι μόνο σε επιστημονικό και ερευνητικό επίπεδο, κάτι για το οποίο φημίζεται, αλλά και  σε επίπεδο κουλτούρας και πολιτισμού, αφού κατέστην ικανός μέσα σε ένα τόσο μικρό χρονικό διάστημα να ανταπεξέλθω σε διαφορετικά δεδομένα και απαιτήσεις. Απέκτησα πολλές δεξιότητες τόσο στην εκμάθηση και χρήση ξένων γλωσσών, όσο και στην πολυπολιτισμική επαφή με άτομα από άλλες χώρες που ήμασταν σχεδόν στην ίδια θέση και άτομα από την χώρα που διέμεινα που με βοήθησαν να ενταχθώ όσο ήταν αυτό εφικτό σε έναν διαφορετικό τρόπο σκέψης και ζωής.</w:t>
      </w:r>
    </w:p>
    <w:p w:rsidR="003A3ADD" w:rsidRDefault="003A3ADD" w:rsidP="003817E0">
      <w:pPr>
        <w:jc w:val="both"/>
      </w:pPr>
      <w:r>
        <w:t xml:space="preserve">Προτείνω λοιπόν στον καθένα από εσάς που σκέφτεται να πάρει μέρος να μη διστάσει. Η ευκαιρία και η εμπειρία που σου δίνεται μέσα από το </w:t>
      </w:r>
      <w:r>
        <w:rPr>
          <w:lang w:val="en-US"/>
        </w:rPr>
        <w:t>Erasmus</w:t>
      </w:r>
      <w:r w:rsidRPr="003A3ADD">
        <w:t xml:space="preserve"> + </w:t>
      </w:r>
      <w:r>
        <w:t xml:space="preserve">είναι τεράστια στο να αποκτήσεις εμπειρίες και να </w:t>
      </w:r>
      <w:r w:rsidR="00375A65">
        <w:t xml:space="preserve">δοκιμάσεις τον εαυτό σου στο να ανταπεξέλθει σε νέες απαιτήσεις και σε μια διαφορετική καθημερινότητα. Αυτό που μετράει είναι το ταξίδι και οι εμπειρίες που θα αποκτήσεις μέσα σε αυτό! 30 χρόνια </w:t>
      </w:r>
      <w:r w:rsidR="00375A65">
        <w:rPr>
          <w:lang w:val="en-US"/>
        </w:rPr>
        <w:t>Erasmus</w:t>
      </w:r>
      <w:r w:rsidR="00375A65" w:rsidRPr="00375A65">
        <w:t xml:space="preserve"> </w:t>
      </w:r>
      <w:r w:rsidR="00375A65">
        <w:t xml:space="preserve">για μένα σημαίνουν 30 χρόνια υλοποίησης της ευρωπαϊκού ιδεώδους ειρηνικής συμφιλίωσης και συνύπαρξης των λαών του κόσμου μέσα σε μια μεγάλη οικογένεια! </w:t>
      </w:r>
    </w:p>
    <w:p w:rsidR="00375A65" w:rsidRDefault="00375A65" w:rsidP="003817E0">
      <w:pPr>
        <w:jc w:val="both"/>
      </w:pPr>
    </w:p>
    <w:p w:rsidR="00375A65" w:rsidRPr="00375A65" w:rsidRDefault="00375A65" w:rsidP="003817E0">
      <w:pPr>
        <w:jc w:val="both"/>
      </w:pPr>
      <w:r>
        <w:t>Σας ευχαριστώ για την προσοχή σας…</w:t>
      </w:r>
    </w:p>
    <w:p w:rsidR="003A3ADD" w:rsidRPr="00041CCE" w:rsidRDefault="003A3ADD" w:rsidP="003817E0">
      <w:pPr>
        <w:jc w:val="both"/>
      </w:pPr>
    </w:p>
    <w:sectPr w:rsidR="003A3ADD" w:rsidRPr="00041CCE" w:rsidSect="00D87DB0">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2A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4144A"/>
    <w:rsid w:val="00041CCE"/>
    <w:rsid w:val="000526B8"/>
    <w:rsid w:val="000973AD"/>
    <w:rsid w:val="00111E9C"/>
    <w:rsid w:val="00273569"/>
    <w:rsid w:val="00375A65"/>
    <w:rsid w:val="003817E0"/>
    <w:rsid w:val="003A3ADD"/>
    <w:rsid w:val="004D4F2D"/>
    <w:rsid w:val="00517D31"/>
    <w:rsid w:val="0064144A"/>
    <w:rsid w:val="008A13F0"/>
    <w:rsid w:val="00C2498C"/>
    <w:rsid w:val="00D87DB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7DB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1307</Words>
  <Characters>7062</Characters>
  <Application>Microsoft Office Word</Application>
  <DocSecurity>0</DocSecurity>
  <Lines>58</Lines>
  <Paragraphs>16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8353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Nikos</dc:creator>
  <cp:lastModifiedBy>Denise</cp:lastModifiedBy>
  <cp:revision>2</cp:revision>
  <dcterms:created xsi:type="dcterms:W3CDTF">2017-04-06T09:08:00Z</dcterms:created>
  <dcterms:modified xsi:type="dcterms:W3CDTF">2017-04-06T09:08:00Z</dcterms:modified>
</cp:coreProperties>
</file>